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Vodovodní přípojka a vodoměrná sestava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vodovod a Montáž rozvodů domovního vodovodu.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způsobu provedení vodovodní přípojky, složení a osazení vodoměrné sestavy a druhů vodoměrů. Žák bude po ukončení modulu připraven po teoretické stránce popsat parametry vodovodní přípojky, rozlišovat způsoby napojení na vodovodní řad, popsat postup při zřizování vodovodní přípojky, složení vodoměrné sestavy a možnosti použití různých druhů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 technické parametry vodovodních přípojek,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způsoby napojení přípojky na vodovodní řad,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při zřizování vodovodní přípojky,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složení vodoměrné sestavy a vysvětlí účel jednotlivých částí sestavy,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 jednotlivých druhů vodoměrů princip měření a možnosti jejich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zásady při umísťování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parametry vodovodních přípojek,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napojení na vodovodní řad,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potrubí přípojek,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při zřizování vodovodní přípojky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Vodoměrná sestava, složení a účel jednotlivých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vodoměrů (princip měření)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Umístění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katalogy výrobců a další odbornou literaturou a prohlížejí si fotografie jednotlivých způsobů napojení přípojky na vodovodní řad, druhů vodoměrů a schéma skladby vodoměrné sestavy,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charakterizovat jednotlivé způsoby připojení přípojky na vodovodní řad, jednotlivé armatury ve vodoměrné sestavě,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jmenují jednotlivé parametry vodovodní přípojky,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snímku napojení přípojky na vodovodní řad pojmenují jeho jednotlivé části,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snímku vodoměru pojmenují jeho jednotlivé 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 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 (Odborný výcvik). Hodnoceno je využívaní odborné terminologie,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 základních technických parametrů vodovodních přípojek,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 způsobů napojení přípojky na vodovodní řad,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postupu při zřizování vodovodní přípojky,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 složení vodoměrné sestavy a vysvětlení účelu jednotlivých částí sestavy,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u jednotlivých druhů vodoměrů principů měření a možnosti jejich použití,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 zásad při umísťování vodoměrů.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 ADÁMEK, Miroslav a Aleš JUREČKA. Instalace vody a kanalizace II: pro obor vzdělávání Instalatér. 2., aktualiz. vyd. Praha: Informatorium, 2011. ISBN 978-80-7333-086-6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CHEJNOVSKÝ, Pavel. Zdravotní vodohospodářské stavby: pro 3. ročník SOŠ stavebních. Praha: Sobotáles, 2010. ISBN 978-80-86817-40-8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Žabička, Z. – Vrána, J.: Zdravotnětechnické instalace. Brno ERA group spol. s r. o. 2009,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